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014A0" w14:textId="77777777" w:rsidR="00010C44" w:rsidRDefault="00010C44" w:rsidP="00010C44">
      <w:pPr>
        <w:jc w:val="center"/>
        <w:rPr>
          <w:bCs/>
          <w:sz w:val="24"/>
          <w:szCs w:val="24"/>
        </w:rPr>
      </w:pPr>
      <w:r w:rsidRPr="00D82DB1">
        <w:rPr>
          <w:bCs/>
          <w:sz w:val="24"/>
          <w:szCs w:val="24"/>
        </w:rPr>
        <w:t>DISTRICT COURT OF ____________________ COUNTY, KANSAS</w:t>
      </w:r>
    </w:p>
    <w:p w14:paraId="789405E7" w14:textId="77777777" w:rsidR="00010C44" w:rsidRDefault="00010C44" w:rsidP="00010C44">
      <w:pPr>
        <w:rPr>
          <w:bCs/>
          <w:sz w:val="24"/>
          <w:szCs w:val="24"/>
        </w:rPr>
      </w:pPr>
    </w:p>
    <w:p w14:paraId="61B36F91" w14:textId="77777777" w:rsidR="00010C44" w:rsidRDefault="00010C44" w:rsidP="00010C44">
      <w:pPr>
        <w:rPr>
          <w:bCs/>
          <w:sz w:val="24"/>
          <w:szCs w:val="24"/>
        </w:rPr>
      </w:pPr>
    </w:p>
    <w:p w14:paraId="3BCC093C" w14:textId="77777777" w:rsidR="00010C44" w:rsidRDefault="00010C44" w:rsidP="00010C4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______________________________, Plaintiff</w:t>
      </w:r>
    </w:p>
    <w:p w14:paraId="1D8B0A6E" w14:textId="77777777" w:rsidR="00010C44" w:rsidRDefault="00010C44" w:rsidP="00010C4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CASE NO. ______________</w:t>
      </w:r>
    </w:p>
    <w:p w14:paraId="7A1BEA4F" w14:textId="77777777" w:rsidR="00010C44" w:rsidRDefault="00010C44" w:rsidP="00010C4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v.</w:t>
      </w:r>
    </w:p>
    <w:p w14:paraId="1BF8DC6D" w14:textId="77777777" w:rsidR="00010C44" w:rsidRDefault="00010C44" w:rsidP="00010C44">
      <w:pPr>
        <w:rPr>
          <w:bCs/>
          <w:sz w:val="24"/>
          <w:szCs w:val="24"/>
        </w:rPr>
      </w:pPr>
    </w:p>
    <w:p w14:paraId="352D01AA" w14:textId="77777777" w:rsidR="00010C44" w:rsidRDefault="00010C44" w:rsidP="00010C4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______________________________, Defendant</w:t>
      </w:r>
    </w:p>
    <w:p w14:paraId="1AA595DA" w14:textId="77777777" w:rsidR="00010C44" w:rsidRDefault="00010C44" w:rsidP="00010C44">
      <w:pPr>
        <w:spacing w:line="360" w:lineRule="auto"/>
        <w:rPr>
          <w:sz w:val="24"/>
          <w:szCs w:val="24"/>
        </w:rPr>
      </w:pPr>
    </w:p>
    <w:p w14:paraId="56F800A7" w14:textId="5FC92D43" w:rsidR="00010C44" w:rsidRPr="00010C44" w:rsidRDefault="00010C44" w:rsidP="00010C44">
      <w:pPr>
        <w:spacing w:line="48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ORDER APPOINTING SPECIAL PROCESS SERVER</w:t>
      </w:r>
      <w:r w:rsidR="00A5183E">
        <w:rPr>
          <w:b/>
          <w:bCs/>
          <w:sz w:val="24"/>
          <w:szCs w:val="24"/>
          <w:u w:val="single"/>
        </w:rPr>
        <w:t xml:space="preserve"> – SMALL CLAIMS</w:t>
      </w:r>
    </w:p>
    <w:p w14:paraId="04FAB3E1" w14:textId="4C1B50EF" w:rsidR="00010C44" w:rsidRDefault="00010C44" w:rsidP="00010C44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On ____________________________ (</w:t>
      </w:r>
      <w:r w:rsidRPr="00FE7699">
        <w:rPr>
          <w:i/>
          <w:iCs/>
          <w:sz w:val="24"/>
          <w:szCs w:val="24"/>
        </w:rPr>
        <w:t>date</w:t>
      </w:r>
      <w:r>
        <w:rPr>
          <w:sz w:val="24"/>
          <w:szCs w:val="24"/>
        </w:rPr>
        <w:t xml:space="preserve">), the Court grants the plaintiff’s </w:t>
      </w:r>
      <w:r w:rsidR="00E44331">
        <w:rPr>
          <w:sz w:val="24"/>
          <w:szCs w:val="24"/>
        </w:rPr>
        <w:t>M</w:t>
      </w:r>
      <w:r>
        <w:rPr>
          <w:sz w:val="24"/>
          <w:szCs w:val="24"/>
        </w:rPr>
        <w:t xml:space="preserve">otion and appoints </w:t>
      </w:r>
      <w:r w:rsidRPr="00764074">
        <w:rPr>
          <w:sz w:val="24"/>
          <w:szCs w:val="24"/>
        </w:rPr>
        <w:t>_______________________________ (</w:t>
      </w:r>
      <w:r w:rsidRPr="00880B45">
        <w:rPr>
          <w:i/>
          <w:iCs/>
          <w:sz w:val="24"/>
          <w:szCs w:val="24"/>
        </w:rPr>
        <w:t>name of process server</w:t>
      </w:r>
      <w:r w:rsidRPr="00764074">
        <w:rPr>
          <w:sz w:val="24"/>
          <w:szCs w:val="24"/>
        </w:rPr>
        <w:t>)</w:t>
      </w:r>
      <w:r>
        <w:rPr>
          <w:sz w:val="24"/>
          <w:szCs w:val="24"/>
        </w:rPr>
        <w:t xml:space="preserve"> as a Special Process Server authorized to serve process in this case.</w:t>
      </w:r>
    </w:p>
    <w:p w14:paraId="2DDA4A98" w14:textId="77777777" w:rsidR="00043AC7" w:rsidRDefault="00043AC7" w:rsidP="00010C44">
      <w:pPr>
        <w:spacing w:line="480" w:lineRule="auto"/>
        <w:ind w:firstLine="720"/>
        <w:rPr>
          <w:sz w:val="24"/>
          <w:szCs w:val="24"/>
        </w:rPr>
      </w:pPr>
    </w:p>
    <w:p w14:paraId="1B521D26" w14:textId="77777777" w:rsidR="00043AC7" w:rsidRDefault="00043AC7" w:rsidP="00010C44">
      <w:pPr>
        <w:spacing w:line="480" w:lineRule="auto"/>
        <w:ind w:firstLine="720"/>
        <w:rPr>
          <w:sz w:val="24"/>
          <w:szCs w:val="24"/>
        </w:rPr>
      </w:pPr>
    </w:p>
    <w:p w14:paraId="20D38134" w14:textId="77777777" w:rsidR="00010C44" w:rsidRDefault="00010C44" w:rsidP="00010C4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6D105FC9" w14:textId="77777777" w:rsidR="00010C44" w:rsidRDefault="00010C44" w:rsidP="00010C4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Judge of the District Court</w:t>
      </w:r>
    </w:p>
    <w:sectPr w:rsidR="00010C44" w:rsidSect="00010C44">
      <w:footerReference w:type="default" r:id="rId6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CC056" w14:textId="77777777" w:rsidR="00043AC7" w:rsidRDefault="00043AC7" w:rsidP="00043AC7">
      <w:r>
        <w:separator/>
      </w:r>
    </w:p>
  </w:endnote>
  <w:endnote w:type="continuationSeparator" w:id="0">
    <w:p w14:paraId="669F95BA" w14:textId="77777777" w:rsidR="00043AC7" w:rsidRDefault="00043AC7" w:rsidP="00043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043AC7" w14:paraId="69F5BCAC" w14:textId="77777777" w:rsidTr="00043AC7">
      <w:tc>
        <w:tcPr>
          <w:tcW w:w="4675" w:type="dxa"/>
          <w:vAlign w:val="center"/>
          <w:hideMark/>
        </w:tcPr>
        <w:p w14:paraId="57C7F259" w14:textId="3D4599D0" w:rsidR="00043AC7" w:rsidRDefault="00657689" w:rsidP="00043AC7">
          <w:pPr>
            <w:pStyle w:val="Footer"/>
            <w:rPr>
              <w:rFonts w:eastAsia="Times New Roman"/>
            </w:rPr>
          </w:pPr>
          <w:r>
            <w:t>11</w:t>
          </w:r>
          <w:r w:rsidR="00043AC7">
            <w:t>/2023 ©KSJC</w:t>
          </w:r>
        </w:p>
      </w:tc>
      <w:tc>
        <w:tcPr>
          <w:tcW w:w="4675" w:type="dxa"/>
          <w:vAlign w:val="center"/>
          <w:hideMark/>
        </w:tcPr>
        <w:p w14:paraId="2CA93705" w14:textId="77777777" w:rsidR="00043AC7" w:rsidRDefault="00043AC7" w:rsidP="00043AC7">
          <w:pPr>
            <w:pStyle w:val="Footer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SMALL CLAIMS</w:t>
          </w:r>
        </w:p>
        <w:p w14:paraId="381E7512" w14:textId="77777777" w:rsidR="00043AC7" w:rsidRDefault="00043AC7" w:rsidP="00043AC7">
          <w:pPr>
            <w:pStyle w:val="Footer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ORDER APPOINTING </w:t>
          </w:r>
        </w:p>
        <w:p w14:paraId="72B089DD" w14:textId="40312327" w:rsidR="00043AC7" w:rsidRDefault="00043AC7" w:rsidP="00043AC7">
          <w:pPr>
            <w:pStyle w:val="Footer"/>
            <w:jc w:val="right"/>
          </w:pPr>
          <w:r>
            <w:rPr>
              <w:sz w:val="18"/>
              <w:szCs w:val="18"/>
            </w:rPr>
            <w:t xml:space="preserve">SPECIAL PROCESS SERVER </w:t>
          </w:r>
        </w:p>
        <w:p w14:paraId="79A5D553" w14:textId="77777777" w:rsidR="00043AC7" w:rsidRDefault="00043AC7" w:rsidP="00043AC7">
          <w:pPr>
            <w:pStyle w:val="Footer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of </w:t>
          </w:r>
          <w:fldSimple w:instr=" NUMPAGES  \* Arabic  \* MERGEFORMAT ">
            <w:r>
              <w:t>5</w:t>
            </w:r>
          </w:fldSimple>
        </w:p>
      </w:tc>
    </w:tr>
  </w:tbl>
  <w:p w14:paraId="0C904FC1" w14:textId="77777777" w:rsidR="00043AC7" w:rsidRDefault="00043A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65B09" w14:textId="77777777" w:rsidR="00043AC7" w:rsidRDefault="00043AC7" w:rsidP="00043AC7">
      <w:r>
        <w:separator/>
      </w:r>
    </w:p>
  </w:footnote>
  <w:footnote w:type="continuationSeparator" w:id="0">
    <w:p w14:paraId="4B92FD88" w14:textId="77777777" w:rsidR="00043AC7" w:rsidRDefault="00043AC7" w:rsidP="00043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C44"/>
    <w:rsid w:val="00010C44"/>
    <w:rsid w:val="00043AC7"/>
    <w:rsid w:val="00657689"/>
    <w:rsid w:val="00716884"/>
    <w:rsid w:val="00A5183E"/>
    <w:rsid w:val="00E4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60578"/>
  <w15:chartTrackingRefBased/>
  <w15:docId w15:val="{359870E0-C47A-496D-84E6-A76C63B6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C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4433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43A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AC7"/>
    <w:rPr>
      <w:rFonts w:ascii="Times New Roman" w:eastAsiaTheme="minorEastAsia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043A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43AC7"/>
    <w:rPr>
      <w:rFonts w:ascii="Times New Roman" w:eastAsiaTheme="minorEastAsia" w:hAnsi="Times New Roman" w:cs="Times New Roman"/>
      <w:sz w:val="20"/>
      <w:szCs w:val="20"/>
    </w:rPr>
  </w:style>
  <w:style w:type="table" w:styleId="TableGrid">
    <w:name w:val="Table Grid"/>
    <w:basedOn w:val="TableNormal"/>
    <w:rsid w:val="00043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Schnug, Meredith Ann</dc:creator>
  <cp:keywords/>
  <dc:description/>
  <cp:lastModifiedBy>Laura Nordgren [KSJC]</cp:lastModifiedBy>
  <cp:revision>5</cp:revision>
  <dcterms:created xsi:type="dcterms:W3CDTF">2023-08-29T04:05:00Z</dcterms:created>
  <dcterms:modified xsi:type="dcterms:W3CDTF">2023-11-09T17:43:00Z</dcterms:modified>
</cp:coreProperties>
</file>