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411A" w14:textId="325E3374" w:rsidR="00050AD2" w:rsidRDefault="00D937F7" w:rsidP="00652F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9A">
        <w:rPr>
          <w:rFonts w:ascii="Times New Roman" w:hAnsi="Times New Roman" w:cs="Times New Roman"/>
          <w:b/>
          <w:bCs/>
          <w:sz w:val="28"/>
          <w:szCs w:val="28"/>
        </w:rPr>
        <w:t>SMALL CLAIMS CASES</w:t>
      </w:r>
    </w:p>
    <w:p w14:paraId="33BC86A2" w14:textId="5C365F21" w:rsidR="00D937F7" w:rsidRPr="00652F9A" w:rsidRDefault="00D937F7" w:rsidP="00652F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9A">
        <w:rPr>
          <w:rFonts w:ascii="Times New Roman" w:hAnsi="Times New Roman" w:cs="Times New Roman"/>
          <w:b/>
          <w:bCs/>
          <w:sz w:val="28"/>
          <w:szCs w:val="28"/>
        </w:rPr>
        <w:t xml:space="preserve">Where can </w:t>
      </w:r>
      <w:r w:rsidR="00652F9A" w:rsidRPr="00652F9A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9552D" w:rsidRPr="00652F9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9552D">
        <w:rPr>
          <w:rFonts w:ascii="Times New Roman" w:hAnsi="Times New Roman" w:cs="Times New Roman"/>
          <w:b/>
          <w:bCs/>
          <w:sz w:val="28"/>
          <w:szCs w:val="28"/>
        </w:rPr>
        <w:t>ase</w:t>
      </w:r>
      <w:r w:rsidR="0039552D" w:rsidRPr="00652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F9A" w:rsidRPr="00652F9A">
        <w:rPr>
          <w:rFonts w:ascii="Times New Roman" w:hAnsi="Times New Roman" w:cs="Times New Roman"/>
          <w:b/>
          <w:bCs/>
          <w:sz w:val="28"/>
          <w:szCs w:val="28"/>
        </w:rPr>
        <w:t>be filed?</w:t>
      </w:r>
    </w:p>
    <w:p w14:paraId="78F1C20B" w14:textId="77777777" w:rsidR="003A5822" w:rsidRPr="003A5822" w:rsidRDefault="003A5822" w:rsidP="003A5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822">
        <w:rPr>
          <w:rFonts w:ascii="Times New Roman" w:hAnsi="Times New Roman" w:cs="Times New Roman"/>
          <w:b/>
          <w:bCs/>
          <w:sz w:val="24"/>
          <w:szCs w:val="24"/>
        </w:rPr>
        <w:t>Venue Information Sheet</w:t>
      </w:r>
    </w:p>
    <w:p w14:paraId="1AE1F8E8" w14:textId="77777777" w:rsidR="00652F9A" w:rsidRDefault="00652F9A" w:rsidP="00652F9A">
      <w:pPr>
        <w:rPr>
          <w:rFonts w:ascii="Times New Roman" w:hAnsi="Times New Roman" w:cs="Times New Roman"/>
          <w:sz w:val="24"/>
          <w:szCs w:val="24"/>
        </w:rPr>
      </w:pPr>
    </w:p>
    <w:p w14:paraId="546CDA24" w14:textId="169DDA76" w:rsidR="00652F9A" w:rsidRDefault="00652F9A" w:rsidP="00652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7126027"/>
      <w:r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If suing </w:t>
      </w:r>
      <w:r w:rsidRPr="008F3B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552D" w:rsidRPr="008F3B69">
        <w:rPr>
          <w:rFonts w:ascii="Times New Roman" w:hAnsi="Times New Roman" w:cs="Times New Roman"/>
          <w:b/>
          <w:bCs/>
          <w:sz w:val="24"/>
          <w:szCs w:val="24"/>
        </w:rPr>
        <w:t xml:space="preserve">n individual who </w:t>
      </w:r>
      <w:r w:rsidR="008F3B69" w:rsidRPr="00D15A6E">
        <w:rPr>
          <w:rFonts w:ascii="Times New Roman" w:hAnsi="Times New Roman" w:cs="Times New Roman"/>
          <w:b/>
          <w:bCs/>
          <w:sz w:val="24"/>
          <w:szCs w:val="24"/>
        </w:rPr>
        <w:t>is a Kansas resident</w:t>
      </w:r>
      <w:r w:rsidRPr="00652F9A">
        <w:rPr>
          <w:rFonts w:ascii="Times New Roman" w:hAnsi="Times New Roman" w:cs="Times New Roman"/>
          <w:sz w:val="24"/>
          <w:szCs w:val="24"/>
        </w:rPr>
        <w:t xml:space="preserve">, </w:t>
      </w:r>
      <w:r w:rsidR="008F3B69">
        <w:rPr>
          <w:rFonts w:ascii="Times New Roman" w:hAnsi="Times New Roman" w:cs="Times New Roman"/>
          <w:sz w:val="24"/>
          <w:szCs w:val="24"/>
        </w:rPr>
        <w:t xml:space="preserve">you may </w:t>
      </w:r>
      <w:r w:rsidRPr="00652F9A">
        <w:rPr>
          <w:rFonts w:ascii="Times New Roman" w:hAnsi="Times New Roman" w:cs="Times New Roman"/>
          <w:sz w:val="24"/>
          <w:szCs w:val="24"/>
        </w:rPr>
        <w:t>file in the district court of any county in which:</w:t>
      </w:r>
    </w:p>
    <w:p w14:paraId="28575BCA" w14:textId="77777777" w:rsidR="00727944" w:rsidRPr="00652F9A" w:rsidRDefault="00727944" w:rsidP="007279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CD7353" w14:textId="5482405B" w:rsidR="00652F9A" w:rsidRPr="00652F9A" w:rsidRDefault="00652F9A" w:rsidP="007279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resides.</w:t>
      </w:r>
    </w:p>
    <w:p w14:paraId="3643F55D" w14:textId="2E35B8A7" w:rsidR="00652F9A" w:rsidRPr="00652F9A" w:rsidRDefault="00652F9A" w:rsidP="007279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Plaintiff lives if Defendant is served there.</w:t>
      </w:r>
    </w:p>
    <w:p w14:paraId="5DF99D75" w14:textId="1D4DE3A2" w:rsidR="00652F9A" w:rsidRPr="00652F9A" w:rsidRDefault="00652F9A" w:rsidP="007279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works, if Defendant is served there.</w:t>
      </w:r>
    </w:p>
    <w:p w14:paraId="50228FF9" w14:textId="28F4862B" w:rsidR="00652F9A" w:rsidRPr="00652F9A" w:rsidRDefault="00652F9A" w:rsidP="007279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Property sought is located.</w:t>
      </w:r>
    </w:p>
    <w:p w14:paraId="47CBEC46" w14:textId="40D2B1B7" w:rsidR="00652F9A" w:rsidRDefault="0039552D" w:rsidP="007279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A6E">
        <w:rPr>
          <w:rFonts w:ascii="Times New Roman" w:hAnsi="Times New Roman" w:cs="Times New Roman"/>
          <w:sz w:val="24"/>
          <w:szCs w:val="24"/>
        </w:rPr>
        <w:t>The c</w:t>
      </w:r>
      <w:r w:rsidR="00652F9A" w:rsidRPr="00D15A6E">
        <w:rPr>
          <w:rFonts w:ascii="Times New Roman" w:hAnsi="Times New Roman" w:cs="Times New Roman"/>
          <w:sz w:val="24"/>
          <w:szCs w:val="24"/>
        </w:rPr>
        <w:t>laim</w:t>
      </w:r>
      <w:r w:rsidR="00652F9A" w:rsidRPr="00652F9A">
        <w:rPr>
          <w:rFonts w:ascii="Times New Roman" w:hAnsi="Times New Roman" w:cs="Times New Roman"/>
          <w:sz w:val="24"/>
          <w:szCs w:val="24"/>
        </w:rPr>
        <w:t xml:space="preserve"> arose and Defendant resided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52F9A" w:rsidRPr="00652F9A">
        <w:rPr>
          <w:rFonts w:ascii="Times New Roman" w:hAnsi="Times New Roman" w:cs="Times New Roman"/>
          <w:sz w:val="24"/>
          <w:szCs w:val="24"/>
        </w:rPr>
        <w:t xml:space="preserve"> time.</w:t>
      </w:r>
    </w:p>
    <w:bookmarkEnd w:id="0"/>
    <w:p w14:paraId="64CEC76B" w14:textId="77777777" w:rsidR="00652F9A" w:rsidRPr="00652F9A" w:rsidRDefault="00652F9A" w:rsidP="00652F9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CE3465" w14:textId="37862AAA" w:rsidR="00652F9A" w:rsidRDefault="00652F9A" w:rsidP="00652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If suing a </w:t>
      </w:r>
      <w:r w:rsidR="0039552D">
        <w:rPr>
          <w:rFonts w:ascii="Times New Roman" w:hAnsi="Times New Roman" w:cs="Times New Roman"/>
          <w:b/>
          <w:bCs/>
          <w:sz w:val="24"/>
          <w:szCs w:val="24"/>
        </w:rPr>
        <w:t>Kansas</w:t>
      </w:r>
      <w:r w:rsidR="0039552D"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corporation or </w:t>
      </w:r>
      <w:r w:rsidR="003955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 corporation </w:t>
      </w:r>
      <w:r w:rsidR="0039552D">
        <w:rPr>
          <w:rFonts w:ascii="Times New Roman" w:hAnsi="Times New Roman" w:cs="Times New Roman"/>
          <w:b/>
          <w:bCs/>
          <w:sz w:val="24"/>
          <w:szCs w:val="24"/>
        </w:rPr>
        <w:t>registered</w:t>
      </w:r>
      <w:r w:rsidR="0039552D"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F9A">
        <w:rPr>
          <w:rFonts w:ascii="Times New Roman" w:hAnsi="Times New Roman" w:cs="Times New Roman"/>
          <w:b/>
          <w:bCs/>
          <w:sz w:val="24"/>
          <w:szCs w:val="24"/>
        </w:rPr>
        <w:t>to do business in Kansas</w:t>
      </w:r>
      <w:r w:rsidRPr="00652F9A">
        <w:rPr>
          <w:rFonts w:ascii="Times New Roman" w:hAnsi="Times New Roman" w:cs="Times New Roman"/>
          <w:sz w:val="24"/>
          <w:szCs w:val="24"/>
        </w:rPr>
        <w:t xml:space="preserve">, </w:t>
      </w:r>
      <w:r w:rsidR="008F3B69">
        <w:rPr>
          <w:rFonts w:ascii="Times New Roman" w:hAnsi="Times New Roman" w:cs="Times New Roman"/>
          <w:sz w:val="24"/>
          <w:szCs w:val="24"/>
        </w:rPr>
        <w:t xml:space="preserve">you may </w:t>
      </w:r>
      <w:r w:rsidRPr="00652F9A">
        <w:rPr>
          <w:rFonts w:ascii="Times New Roman" w:hAnsi="Times New Roman" w:cs="Times New Roman"/>
          <w:sz w:val="24"/>
          <w:szCs w:val="24"/>
        </w:rPr>
        <w:t>file in the district court of any county in which:</w:t>
      </w:r>
    </w:p>
    <w:p w14:paraId="6DE30C1D" w14:textId="77777777" w:rsidR="00727944" w:rsidRPr="00652F9A" w:rsidRDefault="00727944" w:rsidP="007279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1ABAAE" w14:textId="343C1F16" w:rsidR="00652F9A" w:rsidRPr="00652F9A" w:rsidRDefault="00652F9A" w:rsidP="0072794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has a registered business.</w:t>
      </w:r>
    </w:p>
    <w:p w14:paraId="01816D8E" w14:textId="237CC785" w:rsidR="00652F9A" w:rsidRPr="00652F9A" w:rsidRDefault="00652F9A" w:rsidP="0072794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</w:t>
      </w:r>
      <w:r w:rsidR="0039552D">
        <w:rPr>
          <w:rFonts w:ascii="Times New Roman" w:hAnsi="Times New Roman" w:cs="Times New Roman"/>
          <w:sz w:val="24"/>
          <w:szCs w:val="24"/>
        </w:rPr>
        <w:t xml:space="preserve"> is</w:t>
      </w:r>
      <w:r w:rsidRPr="00652F9A">
        <w:rPr>
          <w:rFonts w:ascii="Times New Roman" w:hAnsi="Times New Roman" w:cs="Times New Roman"/>
          <w:sz w:val="24"/>
          <w:szCs w:val="24"/>
        </w:rPr>
        <w:t xml:space="preserve"> doing business when </w:t>
      </w:r>
      <w:r w:rsidR="0039552D">
        <w:rPr>
          <w:rFonts w:ascii="Times New Roman" w:hAnsi="Times New Roman" w:cs="Times New Roman"/>
          <w:sz w:val="24"/>
          <w:szCs w:val="24"/>
        </w:rPr>
        <w:t xml:space="preserve">the </w:t>
      </w:r>
      <w:r w:rsidRPr="00652F9A">
        <w:rPr>
          <w:rFonts w:ascii="Times New Roman" w:hAnsi="Times New Roman" w:cs="Times New Roman"/>
          <w:sz w:val="24"/>
          <w:szCs w:val="24"/>
        </w:rPr>
        <w:t>suit</w:t>
      </w:r>
      <w:r w:rsidR="0039552D">
        <w:rPr>
          <w:rFonts w:ascii="Times New Roman" w:hAnsi="Times New Roman" w:cs="Times New Roman"/>
          <w:sz w:val="24"/>
          <w:szCs w:val="24"/>
        </w:rPr>
        <w:t xml:space="preserve"> is</w:t>
      </w:r>
      <w:r w:rsidRPr="00652F9A">
        <w:rPr>
          <w:rFonts w:ascii="Times New Roman" w:hAnsi="Times New Roman" w:cs="Times New Roman"/>
          <w:sz w:val="24"/>
          <w:szCs w:val="24"/>
        </w:rPr>
        <w:t xml:space="preserve"> filed.</w:t>
      </w:r>
    </w:p>
    <w:p w14:paraId="1A693141" w14:textId="311F8AF5" w:rsidR="00652F9A" w:rsidRPr="00652F9A" w:rsidRDefault="0039552D" w:rsidP="0072794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claim</w:t>
      </w:r>
      <w:r w:rsidR="00652F9A" w:rsidRPr="00652F9A">
        <w:rPr>
          <w:rFonts w:ascii="Times New Roman" w:hAnsi="Times New Roman" w:cs="Times New Roman"/>
          <w:sz w:val="24"/>
          <w:szCs w:val="24"/>
        </w:rPr>
        <w:t xml:space="preserve"> arose.</w:t>
      </w:r>
    </w:p>
    <w:p w14:paraId="72E8940B" w14:textId="2222B29F" w:rsidR="00652F9A" w:rsidRPr="00652F9A" w:rsidRDefault="0039552D" w:rsidP="0072794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652F9A" w:rsidRPr="00652F9A">
        <w:rPr>
          <w:rFonts w:ascii="Times New Roman" w:hAnsi="Times New Roman" w:cs="Times New Roman"/>
          <w:sz w:val="24"/>
          <w:szCs w:val="24"/>
        </w:rPr>
        <w:t>roperty sought is located.</w:t>
      </w:r>
    </w:p>
    <w:p w14:paraId="0BA7750B" w14:textId="77777777" w:rsidR="00652F9A" w:rsidRPr="00652F9A" w:rsidRDefault="00652F9A" w:rsidP="00652F9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7DD0C4" w14:textId="1D7132CC" w:rsidR="00652F9A" w:rsidRDefault="00652F9A" w:rsidP="00652F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b/>
          <w:bCs/>
          <w:sz w:val="24"/>
          <w:szCs w:val="24"/>
        </w:rPr>
        <w:t>If suing a</w:t>
      </w:r>
      <w:r w:rsidR="0039552D">
        <w:rPr>
          <w:rFonts w:ascii="Times New Roman" w:hAnsi="Times New Roman" w:cs="Times New Roman"/>
          <w:b/>
          <w:bCs/>
          <w:sz w:val="24"/>
          <w:szCs w:val="24"/>
        </w:rPr>
        <w:t>n individual who does not reside in Kansas</w:t>
      </w:r>
      <w:r w:rsidRPr="00652F9A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39552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95570">
        <w:rPr>
          <w:rFonts w:ascii="Times New Roman" w:hAnsi="Times New Roman" w:cs="Times New Roman"/>
          <w:b/>
          <w:bCs/>
          <w:sz w:val="24"/>
          <w:szCs w:val="24"/>
        </w:rPr>
        <w:t>corporation that is not registered to do business in Kansas</w:t>
      </w:r>
      <w:r w:rsidRPr="00652F9A">
        <w:rPr>
          <w:rFonts w:ascii="Times New Roman" w:hAnsi="Times New Roman" w:cs="Times New Roman"/>
          <w:sz w:val="24"/>
          <w:szCs w:val="24"/>
        </w:rPr>
        <w:t xml:space="preserve">, </w:t>
      </w:r>
      <w:r w:rsidR="008F3B69">
        <w:rPr>
          <w:rFonts w:ascii="Times New Roman" w:hAnsi="Times New Roman" w:cs="Times New Roman"/>
          <w:sz w:val="24"/>
          <w:szCs w:val="24"/>
        </w:rPr>
        <w:t xml:space="preserve">you may </w:t>
      </w:r>
      <w:r w:rsidRPr="00652F9A">
        <w:rPr>
          <w:rFonts w:ascii="Times New Roman" w:hAnsi="Times New Roman" w:cs="Times New Roman"/>
          <w:sz w:val="24"/>
          <w:szCs w:val="24"/>
        </w:rPr>
        <w:t>file in the district court of any county in which:</w:t>
      </w:r>
    </w:p>
    <w:p w14:paraId="5B005283" w14:textId="77777777" w:rsidR="00727944" w:rsidRPr="00652F9A" w:rsidRDefault="00727944" w:rsidP="007279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A472E3" w14:textId="1AB68937" w:rsidR="00652F9A" w:rsidRPr="00652F9A" w:rsidRDefault="00195570" w:rsidP="0072794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</w:t>
      </w:r>
      <w:r w:rsidRPr="00652F9A">
        <w:rPr>
          <w:rFonts w:ascii="Times New Roman" w:hAnsi="Times New Roman" w:cs="Times New Roman"/>
          <w:sz w:val="24"/>
          <w:szCs w:val="24"/>
        </w:rPr>
        <w:t xml:space="preserve"> </w:t>
      </w:r>
      <w:r w:rsidR="00652F9A" w:rsidRPr="00652F9A">
        <w:rPr>
          <w:rFonts w:ascii="Times New Roman" w:hAnsi="Times New Roman" w:cs="Times New Roman"/>
          <w:sz w:val="24"/>
          <w:szCs w:val="24"/>
        </w:rPr>
        <w:t>resides.</w:t>
      </w:r>
    </w:p>
    <w:p w14:paraId="356A2A30" w14:textId="118B1507" w:rsidR="00652F9A" w:rsidRPr="00652F9A" w:rsidRDefault="00652F9A" w:rsidP="0072794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is served.</w:t>
      </w:r>
    </w:p>
    <w:p w14:paraId="1FB2618C" w14:textId="39AD89AD" w:rsidR="00652F9A" w:rsidRPr="00652F9A" w:rsidRDefault="00652F9A" w:rsidP="0072794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is doing business at the time the case is filed.</w:t>
      </w:r>
    </w:p>
    <w:p w14:paraId="7A40B060" w14:textId="5DEAEA76" w:rsidR="00652F9A" w:rsidRDefault="00652F9A" w:rsidP="0072794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2F9A">
        <w:rPr>
          <w:rFonts w:ascii="Times New Roman" w:hAnsi="Times New Roman" w:cs="Times New Roman"/>
          <w:sz w:val="24"/>
          <w:szCs w:val="24"/>
        </w:rPr>
        <w:t>Defendant has property.</w:t>
      </w:r>
    </w:p>
    <w:p w14:paraId="1831A802" w14:textId="1775E786" w:rsidR="00FA155A" w:rsidRDefault="00FA155A" w:rsidP="00FA155A">
      <w:pPr>
        <w:rPr>
          <w:rFonts w:ascii="Times New Roman" w:hAnsi="Times New Roman" w:cs="Times New Roman"/>
          <w:sz w:val="24"/>
          <w:szCs w:val="24"/>
        </w:rPr>
      </w:pPr>
    </w:p>
    <w:p w14:paraId="4AF0D443" w14:textId="1653C112" w:rsidR="00652F9A" w:rsidRDefault="00FA155A" w:rsidP="00410DEB">
      <w:pPr>
        <w:pStyle w:val="ListParagraph"/>
        <w:numPr>
          <w:ilvl w:val="0"/>
          <w:numId w:val="7"/>
        </w:numPr>
      </w:pPr>
      <w:r w:rsidRPr="00727944">
        <w:rPr>
          <w:rFonts w:ascii="Times New Roman" w:hAnsi="Times New Roman" w:cs="Times New Roman"/>
          <w:sz w:val="24"/>
          <w:szCs w:val="24"/>
        </w:rPr>
        <w:t xml:space="preserve">Laws about where to file a small claims case </w:t>
      </w:r>
      <w:r w:rsidR="007D0846" w:rsidRPr="00727944">
        <w:rPr>
          <w:rFonts w:ascii="Times New Roman" w:hAnsi="Times New Roman" w:cs="Times New Roman"/>
          <w:sz w:val="24"/>
          <w:szCs w:val="24"/>
        </w:rPr>
        <w:t>are in</w:t>
      </w:r>
      <w:r w:rsidRPr="00727944">
        <w:rPr>
          <w:rFonts w:ascii="Times New Roman" w:hAnsi="Times New Roman" w:cs="Times New Roman"/>
          <w:sz w:val="24"/>
          <w:szCs w:val="24"/>
        </w:rPr>
        <w:t xml:space="preserve"> K.S.A. 61-</w:t>
      </w:r>
      <w:r w:rsidR="00247826" w:rsidRPr="00727944">
        <w:rPr>
          <w:rFonts w:ascii="Times New Roman" w:hAnsi="Times New Roman" w:cs="Times New Roman"/>
          <w:sz w:val="24"/>
          <w:szCs w:val="24"/>
        </w:rPr>
        <w:t>2708 and K.S.A. 61-3402 – 61-3409.</w:t>
      </w:r>
    </w:p>
    <w:p w14:paraId="264D301A" w14:textId="7A3B23F8" w:rsidR="00652F9A" w:rsidRDefault="00652F9A" w:rsidP="00652F9A"/>
    <w:p w14:paraId="49DFC8B8" w14:textId="29241CC7" w:rsidR="00652F9A" w:rsidRDefault="00652F9A" w:rsidP="00652F9A"/>
    <w:p w14:paraId="6970C147" w14:textId="77777777" w:rsidR="00652F9A" w:rsidRDefault="00652F9A" w:rsidP="00652F9A"/>
    <w:sectPr w:rsidR="00652F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D1F8" w14:textId="77777777" w:rsidR="009752BE" w:rsidRDefault="009752BE" w:rsidP="00742457">
      <w:pPr>
        <w:spacing w:after="0" w:line="240" w:lineRule="auto"/>
      </w:pPr>
      <w:r>
        <w:separator/>
      </w:r>
    </w:p>
  </w:endnote>
  <w:endnote w:type="continuationSeparator" w:id="0">
    <w:p w14:paraId="638466DB" w14:textId="77777777" w:rsidR="009752BE" w:rsidRDefault="009752BE" w:rsidP="0074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42457" w:rsidRPr="008B5CC5" w14:paraId="3D901843" w14:textId="77777777" w:rsidTr="00B20206">
      <w:tc>
        <w:tcPr>
          <w:tcW w:w="4675" w:type="dxa"/>
          <w:vAlign w:val="center"/>
        </w:tcPr>
        <w:p w14:paraId="7DD7228D" w14:textId="77777777" w:rsidR="00742457" w:rsidRPr="008B5CC5" w:rsidRDefault="00742457" w:rsidP="00742457">
          <w:pPr>
            <w:pStyle w:val="Footer"/>
          </w:pPr>
          <w:r w:rsidRPr="008B5CC5">
            <w:t>07/2023 ©KSJC</w:t>
          </w:r>
        </w:p>
      </w:tc>
      <w:tc>
        <w:tcPr>
          <w:tcW w:w="4675" w:type="dxa"/>
          <w:vAlign w:val="center"/>
        </w:tcPr>
        <w:p w14:paraId="41556732" w14:textId="77777777" w:rsidR="00742457" w:rsidRPr="008B5CC5" w:rsidRDefault="00742457" w:rsidP="00742457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27241FD9" w14:textId="7FA89C24" w:rsidR="00742457" w:rsidRPr="00727944" w:rsidRDefault="007358D6" w:rsidP="00742457">
          <w:pPr>
            <w:pStyle w:val="Footer"/>
            <w:jc w:val="right"/>
            <w:rPr>
              <w:caps/>
            </w:rPr>
          </w:pPr>
          <w:r>
            <w:rPr>
              <w:caps/>
              <w:sz w:val="18"/>
              <w:szCs w:val="18"/>
            </w:rPr>
            <w:t>Venue information sheet</w:t>
          </w:r>
        </w:p>
        <w:p w14:paraId="2FE69FE0" w14:textId="77777777" w:rsidR="00742457" w:rsidRPr="008B5CC5" w:rsidRDefault="00742457" w:rsidP="00742457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NUMPAGES  \* Arabic  \* MERGEFORMAT ">
            <w:r w:rsidRPr="008B5CC5">
              <w:t>5</w:t>
            </w:r>
          </w:fldSimple>
        </w:p>
      </w:tc>
    </w:tr>
  </w:tbl>
  <w:p w14:paraId="4723BAFF" w14:textId="2E8748E2" w:rsidR="00742457" w:rsidRDefault="0074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D8A5" w14:textId="77777777" w:rsidR="009752BE" w:rsidRDefault="009752BE" w:rsidP="00742457">
      <w:pPr>
        <w:spacing w:after="0" w:line="240" w:lineRule="auto"/>
      </w:pPr>
      <w:r>
        <w:separator/>
      </w:r>
    </w:p>
  </w:footnote>
  <w:footnote w:type="continuationSeparator" w:id="0">
    <w:p w14:paraId="58A0350A" w14:textId="77777777" w:rsidR="009752BE" w:rsidRDefault="009752BE" w:rsidP="0074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9A9"/>
    <w:multiLevelType w:val="hybridMultilevel"/>
    <w:tmpl w:val="C84459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54CF3"/>
    <w:multiLevelType w:val="hybridMultilevel"/>
    <w:tmpl w:val="73F6218A"/>
    <w:lvl w:ilvl="0" w:tplc="ABEE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E6E0F"/>
    <w:multiLevelType w:val="hybridMultilevel"/>
    <w:tmpl w:val="7494E5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51083"/>
    <w:multiLevelType w:val="hybridMultilevel"/>
    <w:tmpl w:val="4CEC8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217F6"/>
    <w:multiLevelType w:val="hybridMultilevel"/>
    <w:tmpl w:val="5B6E25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F4BCD"/>
    <w:multiLevelType w:val="hybridMultilevel"/>
    <w:tmpl w:val="7534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46960">
    <w:abstractNumId w:val="5"/>
  </w:num>
  <w:num w:numId="2" w16cid:durableId="1639415595">
    <w:abstractNumId w:val="1"/>
  </w:num>
  <w:num w:numId="3" w16cid:durableId="294676522">
    <w:abstractNumId w:val="0"/>
  </w:num>
  <w:num w:numId="4" w16cid:durableId="726878260">
    <w:abstractNumId w:val="2"/>
  </w:num>
  <w:num w:numId="5" w16cid:durableId="521943788">
    <w:abstractNumId w:val="4"/>
  </w:num>
  <w:num w:numId="6" w16cid:durableId="1668901846">
    <w:abstractNumId w:val="0"/>
  </w:num>
  <w:num w:numId="7" w16cid:durableId="47364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7"/>
    <w:rsid w:val="00050AD2"/>
    <w:rsid w:val="00195570"/>
    <w:rsid w:val="00247826"/>
    <w:rsid w:val="00382150"/>
    <w:rsid w:val="0039552D"/>
    <w:rsid w:val="003A5822"/>
    <w:rsid w:val="003B7109"/>
    <w:rsid w:val="003E7BBD"/>
    <w:rsid w:val="00652F9A"/>
    <w:rsid w:val="00727944"/>
    <w:rsid w:val="007358D6"/>
    <w:rsid w:val="00742457"/>
    <w:rsid w:val="007D0846"/>
    <w:rsid w:val="008B7020"/>
    <w:rsid w:val="008F3B69"/>
    <w:rsid w:val="009752BE"/>
    <w:rsid w:val="009D00AE"/>
    <w:rsid w:val="00CD7F5F"/>
    <w:rsid w:val="00D15A6E"/>
    <w:rsid w:val="00D275CC"/>
    <w:rsid w:val="00D83EFB"/>
    <w:rsid w:val="00D937F7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1A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15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3E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57"/>
  </w:style>
  <w:style w:type="paragraph" w:styleId="Footer">
    <w:name w:val="footer"/>
    <w:basedOn w:val="Normal"/>
    <w:link w:val="FooterChar"/>
    <w:unhideWhenUsed/>
    <w:rsid w:val="0074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2457"/>
  </w:style>
  <w:style w:type="table" w:styleId="TableGrid">
    <w:name w:val="Table Grid"/>
    <w:basedOn w:val="TableNormal"/>
    <w:rsid w:val="0074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2023-07-21T22:00:00Z</dcterms:created>
  <dcterms:modified xsi:type="dcterms:W3CDTF">2023-08-04T16:16:00Z</dcterms:modified>
</cp:coreProperties>
</file>